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0B42FCE0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2B6D68">
        <w:t>10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82728A">
        <w:t>4</w:t>
      </w:r>
      <w:r w:rsidR="002B6D68">
        <w:t>0</w:t>
      </w:r>
      <w:r w:rsidR="0040282F">
        <w:t>1551</w:t>
      </w:r>
    </w:p>
    <w:p w14:paraId="1DB284EA" w14:textId="24EC6C92" w:rsidR="007547CD" w:rsidRPr="00276F20" w:rsidRDefault="00D3350C" w:rsidP="007547CD">
      <w:pPr>
        <w:pStyle w:val="3GPPHeader"/>
      </w:pPr>
      <w:bookmarkStart w:id="0" w:name="OLE_LINK3"/>
      <w:bookmarkStart w:id="1" w:name="OLE_LINK4"/>
      <w:r>
        <w:rPr>
          <w:rFonts w:cs="Arial" w:hint="eastAsia"/>
        </w:rPr>
        <w:t>A</w:t>
      </w:r>
      <w:r>
        <w:rPr>
          <w:rFonts w:cs="Arial"/>
        </w:rPr>
        <w:t>thens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Greece</w:t>
      </w:r>
      <w:r w:rsidR="00825E61" w:rsidRPr="00103825">
        <w:rPr>
          <w:rFonts w:cs="Arial"/>
        </w:rPr>
        <w:t xml:space="preserve">, </w:t>
      </w:r>
      <w:r>
        <w:t>26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>
        <w:t xml:space="preserve">Feb. </w:t>
      </w:r>
      <w:r w:rsidR="007547CD" w:rsidRPr="003422AE">
        <w:t xml:space="preserve">– </w:t>
      </w:r>
      <w:r w:rsidR="004E5B76">
        <w:t>1</w:t>
      </w:r>
      <w:r w:rsidRPr="00D3350C">
        <w:rPr>
          <w:vertAlign w:val="superscript"/>
        </w:rPr>
        <w:t>st</w:t>
      </w:r>
      <w:r>
        <w:t xml:space="preserve"> Mar</w:t>
      </w:r>
      <w:r w:rsidR="00831577">
        <w:t>.</w:t>
      </w:r>
      <w:r w:rsidR="007547CD">
        <w:t xml:space="preserve"> </w:t>
      </w:r>
      <w:r w:rsidR="007547CD" w:rsidRPr="003422AE">
        <w:t>202</w:t>
      </w:r>
      <w:r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3FF616C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CB42FA">
        <w:rPr>
          <w:sz w:val="22"/>
        </w:rPr>
        <w:t>8.</w:t>
      </w:r>
      <w:r w:rsidR="00A86F84">
        <w:rPr>
          <w:sz w:val="22"/>
        </w:rPr>
        <w:t>27</w:t>
      </w:r>
      <w:r w:rsidR="00CB42FA">
        <w:rPr>
          <w:sz w:val="22"/>
        </w:rPr>
        <w:t>.</w:t>
      </w:r>
      <w:r w:rsidR="002B6D68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15677AC1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92242">
        <w:rPr>
          <w:sz w:val="22"/>
        </w:rPr>
        <w:t xml:space="preserve">Simulation results for </w:t>
      </w:r>
      <w:r w:rsidR="002B6D68">
        <w:rPr>
          <w:rFonts w:hint="eastAsia"/>
          <w:sz w:val="22"/>
        </w:rPr>
        <w:t>Rel</w:t>
      </w:r>
      <w:r w:rsidR="00E73A41">
        <w:rPr>
          <w:sz w:val="22"/>
        </w:rPr>
        <w:t>-18 DSS enhancement demodulation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1E304152" w:rsidR="00473F84" w:rsidRPr="006174B4" w:rsidRDefault="00D87788" w:rsidP="00473F84">
      <w:pPr>
        <w:spacing w:afterLines="50" w:after="120"/>
        <w:rPr>
          <w:rFonts w:cstheme="minorHAnsi"/>
          <w:sz w:val="20"/>
          <w:szCs w:val="20"/>
        </w:rPr>
      </w:pPr>
      <w:bookmarkStart w:id="2" w:name="_Hlk528680199"/>
      <w:r w:rsidRPr="00D87788">
        <w:t>In the last RAN4#1</w:t>
      </w:r>
      <w:r w:rsidR="0082728A">
        <w:t>09</w:t>
      </w:r>
      <w:r w:rsidRPr="00D87788">
        <w:t xml:space="preserve"> meeting, </w:t>
      </w:r>
      <w:r w:rsidR="009674A5">
        <w:t xml:space="preserve">several simulation </w:t>
      </w:r>
      <w:r w:rsidR="00CB5CB5">
        <w:t xml:space="preserve">parameters </w:t>
      </w:r>
      <w:r w:rsidR="009674A5">
        <w:t xml:space="preserve">have been agreed for </w:t>
      </w:r>
      <w:r w:rsidR="00A7069C">
        <w:t>evaluation purpose. In this paper, we provided our simulation results based on the agreed simulation assumption listed in the WF [1].</w:t>
      </w:r>
      <w:r w:rsidRPr="00D87788">
        <w:t xml:space="preserve">     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262ECFDA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DA000B">
        <w:rPr>
          <w:rFonts w:ascii="Arial" w:eastAsia="MS Mincho" w:hAnsi="Arial" w:cs="Times New Roman"/>
          <w:sz w:val="32"/>
          <w:szCs w:val="20"/>
          <w:lang w:val="en-GB" w:eastAsia="ja-JP"/>
        </w:rPr>
        <w:t>Simulation assumptions</w:t>
      </w:r>
    </w:p>
    <w:p w14:paraId="77973BD6" w14:textId="569FE9DB" w:rsidR="00F06CFD" w:rsidRDefault="00F06CFD" w:rsidP="00F06CFD">
      <w:pPr>
        <w:pStyle w:val="TH"/>
      </w:pPr>
      <w:r>
        <w:t>Table 2.1-1 Simulation parameters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9033B9" w:rsidRPr="00593007" w14:paraId="01E20B6A" w14:textId="77777777" w:rsidTr="00701084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3B1DC" w14:textId="77777777" w:rsidR="009033B9" w:rsidRPr="00593007" w:rsidRDefault="009033B9" w:rsidP="00701084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B0F2D" w14:textId="77777777" w:rsidR="009033B9" w:rsidRPr="00593007" w:rsidRDefault="009033B9" w:rsidP="00701084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9033B9" w:rsidRPr="00593007" w14:paraId="7AC9FB25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CA1B8" w14:textId="77777777" w:rsidR="009033B9" w:rsidRPr="00593007" w:rsidRDefault="009033B9" w:rsidP="00701084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5033C" w14:textId="77777777" w:rsidR="009033B9" w:rsidRPr="00593007" w:rsidRDefault="009033B9" w:rsidP="0070108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9033B9" w:rsidRPr="00593007" w14:paraId="79B26E83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4BF4A" w14:textId="77777777" w:rsidR="009033B9" w:rsidRPr="00593007" w:rsidRDefault="009033B9" w:rsidP="00701084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B55AB" w14:textId="77777777" w:rsidR="009033B9" w:rsidRPr="00593007" w:rsidRDefault="009033B9" w:rsidP="00701084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9033B9" w:rsidRPr="00593007" w14:paraId="6B4BD732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69F49" w14:textId="77777777" w:rsidR="009033B9" w:rsidRPr="00593007" w:rsidRDefault="009033B9" w:rsidP="00701084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98B90" w14:textId="77777777" w:rsidR="009033B9" w:rsidRPr="00593007" w:rsidRDefault="009033B9" w:rsidP="00701084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9033B9" w:rsidRPr="00593007" w14:paraId="44BF69D2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8B88BB" w14:textId="77777777" w:rsidR="009033B9" w:rsidRPr="00593007" w:rsidRDefault="009033B9" w:rsidP="00701084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9599C" w14:textId="77777777" w:rsidR="009033B9" w:rsidRPr="00593007" w:rsidRDefault="009033B9" w:rsidP="00701084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9033B9" w:rsidRPr="00593007" w14:paraId="4810CB51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B874F" w14:textId="77777777" w:rsidR="009033B9" w:rsidRPr="00593007" w:rsidRDefault="009033B9" w:rsidP="00701084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2E2BA" w14:textId="77777777" w:rsidR="009033B9" w:rsidRPr="00593007" w:rsidRDefault="009033B9" w:rsidP="00701084">
            <w:pPr>
              <w:pStyle w:val="TAC"/>
            </w:pPr>
            <w:r>
              <w:t>2x2, 2x4, 4x2, 4x4</w:t>
            </w:r>
          </w:p>
        </w:tc>
      </w:tr>
      <w:tr w:rsidR="009033B9" w:rsidRPr="00593007" w14:paraId="2B048EC1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4C2C9" w14:textId="77777777" w:rsidR="009033B9" w:rsidRPr="00593007" w:rsidRDefault="009033B9" w:rsidP="00701084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6320" w14:textId="77777777" w:rsidR="009033B9" w:rsidRPr="00593007" w:rsidRDefault="009033B9" w:rsidP="00701084">
            <w:pPr>
              <w:pStyle w:val="TAC"/>
            </w:pPr>
            <w:r w:rsidRPr="00593007">
              <w:t>4 port CRS</w:t>
            </w:r>
          </w:p>
        </w:tc>
      </w:tr>
      <w:tr w:rsidR="009033B9" w:rsidRPr="00593007" w14:paraId="7608ECD1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4A91" w14:textId="77777777" w:rsidR="009033B9" w:rsidRPr="00593007" w:rsidRDefault="009033B9" w:rsidP="00701084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8F51" w14:textId="77777777" w:rsidR="009033B9" w:rsidRPr="00593007" w:rsidRDefault="009033B9" w:rsidP="00701084">
            <w:pPr>
              <w:pStyle w:val="TAC"/>
            </w:pPr>
            <w:r>
              <w:t>39</w:t>
            </w:r>
            <w:r w:rsidRPr="00593007">
              <w:t xml:space="preserve"> bits</w:t>
            </w:r>
          </w:p>
        </w:tc>
      </w:tr>
      <w:tr w:rsidR="009033B9" w:rsidRPr="00593007" w14:paraId="4064A39A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1F853" w14:textId="77777777" w:rsidR="009033B9" w:rsidRPr="00593007" w:rsidRDefault="009033B9" w:rsidP="00701084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05F4B" w14:textId="77777777" w:rsidR="009033B9" w:rsidRPr="00593007" w:rsidRDefault="009033B9" w:rsidP="00701084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9033B9" w:rsidRPr="00593007" w14:paraId="5B8337C8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51F3D" w14:textId="77777777" w:rsidR="009033B9" w:rsidRPr="00593007" w:rsidRDefault="009033B9" w:rsidP="00701084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C4E43" w14:textId="77777777" w:rsidR="009033B9" w:rsidRPr="00593007" w:rsidRDefault="009033B9" w:rsidP="00701084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9033B9" w:rsidRPr="00593007" w14:paraId="57914802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CC85" w14:textId="77777777" w:rsidR="009033B9" w:rsidRPr="00593007" w:rsidRDefault="009033B9" w:rsidP="00701084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5F47E" w14:textId="77777777" w:rsidR="009033B9" w:rsidRPr="00593007" w:rsidRDefault="009033B9" w:rsidP="00701084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9033B9" w:rsidRPr="00593007" w14:paraId="3A3711F2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46471" w14:textId="77777777" w:rsidR="009033B9" w:rsidRPr="00C837A1" w:rsidRDefault="009033B9" w:rsidP="00701084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3C96" w14:textId="77777777" w:rsidR="009033B9" w:rsidRPr="00C837A1" w:rsidRDefault="009033B9" w:rsidP="00701084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9033B9" w:rsidRPr="00593007" w14:paraId="09D9401F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84761" w14:textId="77777777" w:rsidR="009033B9" w:rsidRPr="00C837A1" w:rsidRDefault="009033B9" w:rsidP="00701084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7459B" w14:textId="77777777" w:rsidR="009033B9" w:rsidRDefault="009033B9" w:rsidP="00701084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33561E68" w14:textId="77777777" w:rsidR="009033B9" w:rsidRPr="00C837A1" w:rsidRDefault="009033B9" w:rsidP="00701084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9033B9" w:rsidRPr="00593007" w14:paraId="25CF35AA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D8B8C" w14:textId="77777777" w:rsidR="009033B9" w:rsidRDefault="009033B9" w:rsidP="00701084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7317" w14:textId="77777777" w:rsidR="009033B9" w:rsidRDefault="009033B9" w:rsidP="00701084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9033B9" w:rsidRPr="00593007" w14:paraId="718DC8D9" w14:textId="77777777" w:rsidTr="007010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A7B59" w14:textId="77777777" w:rsidR="009033B9" w:rsidRDefault="009033B9" w:rsidP="00701084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ACED6" w14:textId="77777777" w:rsidR="009033B9" w:rsidRDefault="009033B9" w:rsidP="00701084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9033B9" w:rsidRPr="00593007" w14:paraId="444A5107" w14:textId="77777777" w:rsidTr="00701084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1641" w14:textId="77777777" w:rsidR="009033B9" w:rsidRDefault="009033B9" w:rsidP="00701084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45E5AB55" w14:textId="77777777" w:rsidR="009033B9" w:rsidRDefault="009033B9" w:rsidP="00701084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16EAAF0D" w14:textId="77777777" w:rsidR="009033B9" w:rsidRPr="003363E7" w:rsidRDefault="009033B9" w:rsidP="00701084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56B643F3" w14:textId="77777777" w:rsidR="00F06CFD" w:rsidRPr="00F06CFD" w:rsidRDefault="00F06CFD" w:rsidP="00F06CFD"/>
    <w:p w14:paraId="305279C1" w14:textId="77777777" w:rsidR="00DA000B" w:rsidRPr="00F06CFD" w:rsidRDefault="00DA000B" w:rsidP="00F06CFD"/>
    <w:p w14:paraId="0F70796A" w14:textId="178816B4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 xml:space="preserve">2.2 </w:t>
      </w:r>
      <w:r w:rsidR="00F06CFD">
        <w:rPr>
          <w:rFonts w:ascii="Arial" w:eastAsia="MS Mincho" w:hAnsi="Arial" w:cs="Times New Roman"/>
          <w:sz w:val="32"/>
          <w:szCs w:val="20"/>
          <w:lang w:val="en-GB" w:eastAsia="ja-JP"/>
        </w:rPr>
        <w:t>Simulation results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1A4AEFF" w14:textId="4FDB4F93" w:rsidR="00F0086E" w:rsidRDefault="00E16852" w:rsidP="00E16852">
      <w:pPr>
        <w:pStyle w:val="TH"/>
      </w:pPr>
      <w:r>
        <w:t xml:space="preserve">Table 2.2-1 Simulation results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8"/>
        <w:gridCol w:w="1650"/>
        <w:gridCol w:w="1172"/>
        <w:gridCol w:w="924"/>
        <w:gridCol w:w="676"/>
        <w:gridCol w:w="1565"/>
        <w:gridCol w:w="1418"/>
        <w:gridCol w:w="1247"/>
      </w:tblGrid>
      <w:tr w:rsidR="001D1AAB" w:rsidRPr="00870831" w14:paraId="77FDF293" w14:textId="46039CF2" w:rsidTr="001D1AAB">
        <w:trPr>
          <w:jc w:val="center"/>
        </w:trPr>
        <w:tc>
          <w:tcPr>
            <w:tcW w:w="755" w:type="dxa"/>
          </w:tcPr>
          <w:p w14:paraId="3C24BF61" w14:textId="77777777" w:rsidR="001D1AAB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Test case</w:t>
            </w:r>
          </w:p>
        </w:tc>
        <w:tc>
          <w:tcPr>
            <w:tcW w:w="1650" w:type="dxa"/>
          </w:tcPr>
          <w:p w14:paraId="68CECEFE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SCS(KHz)/</w:t>
            </w:r>
            <w:r w:rsidRPr="00870831">
              <w:rPr>
                <w:rFonts w:ascii="Times New Roman" w:hAnsi="Times New Roman"/>
                <w:sz w:val="20"/>
              </w:rPr>
              <w:t>CBW (MHz)</w:t>
            </w:r>
          </w:p>
        </w:tc>
        <w:tc>
          <w:tcPr>
            <w:tcW w:w="1172" w:type="dxa"/>
          </w:tcPr>
          <w:p w14:paraId="60E7CF8C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CORESET RB</w:t>
            </w:r>
          </w:p>
        </w:tc>
        <w:tc>
          <w:tcPr>
            <w:tcW w:w="934" w:type="dxa"/>
          </w:tcPr>
          <w:p w14:paraId="38120F91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Payload</w:t>
            </w:r>
          </w:p>
        </w:tc>
        <w:tc>
          <w:tcPr>
            <w:tcW w:w="766" w:type="dxa"/>
          </w:tcPr>
          <w:p w14:paraId="27EC021F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AL</w:t>
            </w:r>
          </w:p>
        </w:tc>
        <w:tc>
          <w:tcPr>
            <w:tcW w:w="1710" w:type="dxa"/>
          </w:tcPr>
          <w:p w14:paraId="241A2DF0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441" w:type="dxa"/>
          </w:tcPr>
          <w:p w14:paraId="1B611F64" w14:textId="7777777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922" w:type="dxa"/>
          </w:tcPr>
          <w:p w14:paraId="365A916D" w14:textId="1877EC73" w:rsidR="001D1AAB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SNR</w:t>
            </w:r>
            <w:r w:rsidR="00324C1C">
              <w:rPr>
                <w:rFonts w:ascii="Times New Roman" w:hAnsi="Times New Roman"/>
                <w:sz w:val="20"/>
              </w:rPr>
              <w:t>(</w:t>
            </w:r>
            <w:proofErr w:type="gramEnd"/>
            <w:r w:rsidR="00324C1C">
              <w:rPr>
                <w:rFonts w:ascii="Times New Roman" w:hAnsi="Times New Roman"/>
                <w:sz w:val="20"/>
              </w:rPr>
              <w:t>dB)</w:t>
            </w:r>
          </w:p>
          <w:p w14:paraId="13A8BE5E" w14:textId="7D621207" w:rsidR="001D1AAB" w:rsidRPr="00870831" w:rsidRDefault="001D1AAB" w:rsidP="00701084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@1%BLER</w:t>
            </w:r>
          </w:p>
        </w:tc>
      </w:tr>
      <w:tr w:rsidR="001D1AAB" w:rsidRPr="00870831" w14:paraId="447EE56C" w14:textId="76DB558C" w:rsidTr="001D1AAB">
        <w:trPr>
          <w:jc w:val="center"/>
        </w:trPr>
        <w:tc>
          <w:tcPr>
            <w:tcW w:w="755" w:type="dxa"/>
          </w:tcPr>
          <w:p w14:paraId="644FFAE5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1</w:t>
            </w:r>
          </w:p>
        </w:tc>
        <w:tc>
          <w:tcPr>
            <w:tcW w:w="1650" w:type="dxa"/>
          </w:tcPr>
          <w:p w14:paraId="6B590904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51BBD8E3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4" w:type="dxa"/>
          </w:tcPr>
          <w:p w14:paraId="2E7C4ED0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66" w:type="dxa"/>
          </w:tcPr>
          <w:p w14:paraId="71E84CF0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710" w:type="dxa"/>
          </w:tcPr>
          <w:p w14:paraId="77DC890C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41" w:type="dxa"/>
          </w:tcPr>
          <w:p w14:paraId="628286EC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  <w:tc>
          <w:tcPr>
            <w:tcW w:w="922" w:type="dxa"/>
          </w:tcPr>
          <w:p w14:paraId="576DCC2D" w14:textId="041FD8E0" w:rsidR="001D1AAB" w:rsidRDefault="008D3356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1.92</w:t>
            </w:r>
          </w:p>
        </w:tc>
      </w:tr>
      <w:tr w:rsidR="001D1AAB" w:rsidRPr="00870831" w14:paraId="7FEE6246" w14:textId="338306D1" w:rsidTr="001D1AAB">
        <w:trPr>
          <w:jc w:val="center"/>
        </w:trPr>
        <w:tc>
          <w:tcPr>
            <w:tcW w:w="755" w:type="dxa"/>
          </w:tcPr>
          <w:p w14:paraId="53344A55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</w:p>
        </w:tc>
        <w:tc>
          <w:tcPr>
            <w:tcW w:w="1650" w:type="dxa"/>
          </w:tcPr>
          <w:p w14:paraId="18148083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6592EF10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4" w:type="dxa"/>
          </w:tcPr>
          <w:p w14:paraId="50EA31F9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66" w:type="dxa"/>
          </w:tcPr>
          <w:p w14:paraId="438BEC48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710" w:type="dxa"/>
          </w:tcPr>
          <w:p w14:paraId="69F4634A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41" w:type="dxa"/>
          </w:tcPr>
          <w:p w14:paraId="5F92059E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  <w:tc>
          <w:tcPr>
            <w:tcW w:w="922" w:type="dxa"/>
          </w:tcPr>
          <w:p w14:paraId="44A95DBC" w14:textId="65236FD9" w:rsidR="001D1AAB" w:rsidRDefault="00142EE0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-2.7</w:t>
            </w:r>
            <w:r w:rsidR="00416481">
              <w:rPr>
                <w:rFonts w:ascii="Times New Roman" w:hAnsi="Times New Roman"/>
                <w:b w:val="0"/>
                <w:bCs/>
                <w:sz w:val="20"/>
              </w:rPr>
              <w:t>9</w:t>
            </w:r>
          </w:p>
        </w:tc>
      </w:tr>
      <w:tr w:rsidR="001D1AAB" w:rsidRPr="00870831" w14:paraId="1D401DF9" w14:textId="56F5B72C" w:rsidTr="001D1AAB">
        <w:trPr>
          <w:jc w:val="center"/>
        </w:trPr>
        <w:tc>
          <w:tcPr>
            <w:tcW w:w="755" w:type="dxa"/>
          </w:tcPr>
          <w:p w14:paraId="773D1C80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3</w:t>
            </w:r>
          </w:p>
        </w:tc>
        <w:tc>
          <w:tcPr>
            <w:tcW w:w="1650" w:type="dxa"/>
          </w:tcPr>
          <w:p w14:paraId="7E7B4B1D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5AFD9809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4" w:type="dxa"/>
          </w:tcPr>
          <w:p w14:paraId="4DBE7EE4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66" w:type="dxa"/>
          </w:tcPr>
          <w:p w14:paraId="2016C0B4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710" w:type="dxa"/>
          </w:tcPr>
          <w:p w14:paraId="23EB84FF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41" w:type="dxa"/>
          </w:tcPr>
          <w:p w14:paraId="1D59E8AE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  <w:tc>
          <w:tcPr>
            <w:tcW w:w="922" w:type="dxa"/>
          </w:tcPr>
          <w:p w14:paraId="2B810A46" w14:textId="1C79B3F4" w:rsidR="001D1AAB" w:rsidRDefault="007E6790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-2.85</w:t>
            </w:r>
          </w:p>
        </w:tc>
      </w:tr>
      <w:tr w:rsidR="001D1AAB" w:rsidRPr="00870831" w14:paraId="383BF013" w14:textId="0EC6D369" w:rsidTr="001D1AAB">
        <w:trPr>
          <w:jc w:val="center"/>
        </w:trPr>
        <w:tc>
          <w:tcPr>
            <w:tcW w:w="755" w:type="dxa"/>
          </w:tcPr>
          <w:p w14:paraId="3FCAAD3A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650" w:type="dxa"/>
          </w:tcPr>
          <w:p w14:paraId="5D6466C1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6FC6EE66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4" w:type="dxa"/>
          </w:tcPr>
          <w:p w14:paraId="3DB4BBA9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66" w:type="dxa"/>
          </w:tcPr>
          <w:p w14:paraId="59901EEE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710" w:type="dxa"/>
          </w:tcPr>
          <w:p w14:paraId="08FF76D1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41" w:type="dxa"/>
          </w:tcPr>
          <w:p w14:paraId="4B7DE80C" w14:textId="77777777" w:rsidR="001D1AAB" w:rsidRPr="00904095" w:rsidRDefault="001D1AAB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  <w:tc>
          <w:tcPr>
            <w:tcW w:w="922" w:type="dxa"/>
          </w:tcPr>
          <w:p w14:paraId="7CA92BF9" w14:textId="41D8DE3A" w:rsidR="001D1AAB" w:rsidRDefault="00191423" w:rsidP="00701084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-5.93</w:t>
            </w:r>
          </w:p>
        </w:tc>
      </w:tr>
      <w:tr w:rsidR="001D1AAB" w:rsidRPr="00870831" w14:paraId="3996FB26" w14:textId="242C0E5E" w:rsidTr="001D1AAB">
        <w:trPr>
          <w:jc w:val="center"/>
        </w:trPr>
        <w:tc>
          <w:tcPr>
            <w:tcW w:w="755" w:type="dxa"/>
          </w:tcPr>
          <w:p w14:paraId="6E75C8F7" w14:textId="77777777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650" w:type="dxa"/>
          </w:tcPr>
          <w:p w14:paraId="37AB912F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4BED8FD1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4" w:type="dxa"/>
          </w:tcPr>
          <w:p w14:paraId="73B3134C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66" w:type="dxa"/>
          </w:tcPr>
          <w:p w14:paraId="37F84AAA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10" w:type="dxa"/>
          </w:tcPr>
          <w:p w14:paraId="4B551F91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41" w:type="dxa"/>
          </w:tcPr>
          <w:p w14:paraId="1BA8E647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  <w:tc>
          <w:tcPr>
            <w:tcW w:w="922" w:type="dxa"/>
          </w:tcPr>
          <w:p w14:paraId="492FF906" w14:textId="50F72921" w:rsidR="001D1AAB" w:rsidRDefault="0098283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0.44</w:t>
            </w:r>
          </w:p>
        </w:tc>
      </w:tr>
      <w:tr w:rsidR="001D1AAB" w:rsidRPr="00870831" w14:paraId="19BC8CB2" w14:textId="59BFCE76" w:rsidTr="001D1AAB">
        <w:trPr>
          <w:trHeight w:val="58"/>
          <w:jc w:val="center"/>
        </w:trPr>
        <w:tc>
          <w:tcPr>
            <w:tcW w:w="755" w:type="dxa"/>
          </w:tcPr>
          <w:p w14:paraId="702DB3F9" w14:textId="77777777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50" w:type="dxa"/>
          </w:tcPr>
          <w:p w14:paraId="245E4920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5028193B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4" w:type="dxa"/>
          </w:tcPr>
          <w:p w14:paraId="2D5CC6A6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66" w:type="dxa"/>
          </w:tcPr>
          <w:p w14:paraId="5B3D9C74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710" w:type="dxa"/>
          </w:tcPr>
          <w:p w14:paraId="65A7F949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41" w:type="dxa"/>
          </w:tcPr>
          <w:p w14:paraId="78135BFA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  <w:tc>
          <w:tcPr>
            <w:tcW w:w="922" w:type="dxa"/>
          </w:tcPr>
          <w:p w14:paraId="2E60726A" w14:textId="37492B59" w:rsidR="001D1AAB" w:rsidRDefault="008C0876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-3.21</w:t>
            </w:r>
          </w:p>
        </w:tc>
      </w:tr>
      <w:tr w:rsidR="001D1AAB" w:rsidRPr="00870831" w14:paraId="09DE8805" w14:textId="76A1E276" w:rsidTr="001D1AAB">
        <w:trPr>
          <w:jc w:val="center"/>
        </w:trPr>
        <w:tc>
          <w:tcPr>
            <w:tcW w:w="755" w:type="dxa"/>
          </w:tcPr>
          <w:p w14:paraId="716E3A57" w14:textId="77777777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50" w:type="dxa"/>
          </w:tcPr>
          <w:p w14:paraId="2CC105DB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040A6BEB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4" w:type="dxa"/>
          </w:tcPr>
          <w:p w14:paraId="1EDAC32E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66" w:type="dxa"/>
          </w:tcPr>
          <w:p w14:paraId="497E8703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10" w:type="dxa"/>
          </w:tcPr>
          <w:p w14:paraId="160E6CFD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41" w:type="dxa"/>
          </w:tcPr>
          <w:p w14:paraId="4277D2CB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  <w:tc>
          <w:tcPr>
            <w:tcW w:w="922" w:type="dxa"/>
          </w:tcPr>
          <w:p w14:paraId="3B79B584" w14:textId="1AB6552D" w:rsidR="001D1AAB" w:rsidRDefault="00326AA0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-3.16</w:t>
            </w:r>
          </w:p>
        </w:tc>
      </w:tr>
      <w:tr w:rsidR="001D1AAB" w:rsidRPr="00870831" w14:paraId="5CDC89CA" w14:textId="363947D0" w:rsidTr="001D1AAB">
        <w:trPr>
          <w:trHeight w:val="58"/>
          <w:jc w:val="center"/>
        </w:trPr>
        <w:tc>
          <w:tcPr>
            <w:tcW w:w="755" w:type="dxa"/>
          </w:tcPr>
          <w:p w14:paraId="3914EC3A" w14:textId="77777777" w:rsidR="001D1AAB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650" w:type="dxa"/>
          </w:tcPr>
          <w:p w14:paraId="72B740B0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7B39950C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4" w:type="dxa"/>
          </w:tcPr>
          <w:p w14:paraId="6B17E9F6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66" w:type="dxa"/>
          </w:tcPr>
          <w:p w14:paraId="0F778545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710" w:type="dxa"/>
          </w:tcPr>
          <w:p w14:paraId="77406821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41" w:type="dxa"/>
          </w:tcPr>
          <w:p w14:paraId="7CE79F70" w14:textId="77777777" w:rsidR="001D1AAB" w:rsidRPr="00870831" w:rsidRDefault="001D1AAB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  <w:tc>
          <w:tcPr>
            <w:tcW w:w="922" w:type="dxa"/>
          </w:tcPr>
          <w:p w14:paraId="4E84C17D" w14:textId="39FE368E" w:rsidR="001D1AAB" w:rsidRDefault="004E29A9" w:rsidP="00701084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-6.03</w:t>
            </w:r>
          </w:p>
        </w:tc>
      </w:tr>
    </w:tbl>
    <w:p w14:paraId="7D7550BA" w14:textId="77777777" w:rsidR="00E16852" w:rsidRDefault="00E16852" w:rsidP="00E16852"/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B13E5CF" w14:textId="5166FA8E" w:rsidR="00312CC4" w:rsidRPr="006174B4" w:rsidRDefault="00312CC4" w:rsidP="00312CC4">
      <w:pPr>
        <w:spacing w:afterLines="50" w:after="120"/>
        <w:rPr>
          <w:rFonts w:cstheme="minorHAnsi"/>
          <w:sz w:val="20"/>
          <w:szCs w:val="20"/>
        </w:rPr>
      </w:pPr>
      <w:r>
        <w:t>In this contribution, we provided our simulation results based on the agreed simulation assumption listed in the WF [1].</w:t>
      </w:r>
      <w:r w:rsidRPr="00D87788">
        <w:t xml:space="preserve">     </w:t>
      </w:r>
    </w:p>
    <w:p w14:paraId="512FA904" w14:textId="3DA6D76F" w:rsidR="00D3648C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602F527D" w:rsidR="00C066BC" w:rsidRDefault="00227DD4" w:rsidP="00072D6D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R4-23</w:t>
      </w:r>
      <w:r w:rsidR="00B3165D">
        <w:rPr>
          <w:rFonts w:cstheme="minorHAnsi"/>
        </w:rPr>
        <w:t>21187</w:t>
      </w:r>
      <w:r w:rsidR="00F44379">
        <w:rPr>
          <w:rFonts w:cstheme="minorHAnsi"/>
        </w:rPr>
        <w:t>: WF</w:t>
      </w:r>
      <w:r w:rsidR="00312CC4">
        <w:rPr>
          <w:rFonts w:cstheme="minorHAnsi"/>
        </w:rPr>
        <w:t xml:space="preserve"> for Enhancement of Dynamic Spectrum Sharing demodulation requirements</w:t>
      </w:r>
      <w:r w:rsidR="004D7D83">
        <w:rPr>
          <w:rFonts w:cstheme="minorHAnsi"/>
        </w:rPr>
        <w:t>, RAN4 #10</w:t>
      </w:r>
      <w:r w:rsidR="00B3165D">
        <w:rPr>
          <w:rFonts w:cstheme="minorHAnsi"/>
        </w:rPr>
        <w:t>9</w:t>
      </w:r>
      <w:r w:rsidR="004D7D83">
        <w:rPr>
          <w:rFonts w:cstheme="minorHAnsi"/>
        </w:rPr>
        <w:t xml:space="preserve">, </w:t>
      </w:r>
      <w:r w:rsidR="00B3165D">
        <w:rPr>
          <w:rFonts w:cstheme="minorHAnsi"/>
        </w:rPr>
        <w:t>Chicago, US.</w:t>
      </w: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8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6"/>
  </w:num>
  <w:num w:numId="14" w16cid:durableId="306520468">
    <w:abstractNumId w:val="17"/>
  </w:num>
  <w:num w:numId="15" w16cid:durableId="1268925006">
    <w:abstractNumId w:val="27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3"/>
  </w:num>
  <w:num w:numId="29" w16cid:durableId="1045255646">
    <w:abstractNumId w:val="8"/>
  </w:num>
  <w:num w:numId="30" w16cid:durableId="1680540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17D28"/>
    <w:rsid w:val="00020CDA"/>
    <w:rsid w:val="00021F36"/>
    <w:rsid w:val="00024B1E"/>
    <w:rsid w:val="000406C3"/>
    <w:rsid w:val="00040C56"/>
    <w:rsid w:val="000411C2"/>
    <w:rsid w:val="000471B0"/>
    <w:rsid w:val="00047408"/>
    <w:rsid w:val="00047869"/>
    <w:rsid w:val="000479F6"/>
    <w:rsid w:val="00050AB2"/>
    <w:rsid w:val="00051EC6"/>
    <w:rsid w:val="00052328"/>
    <w:rsid w:val="0005262C"/>
    <w:rsid w:val="0005595D"/>
    <w:rsid w:val="000600FA"/>
    <w:rsid w:val="0006122D"/>
    <w:rsid w:val="00061E57"/>
    <w:rsid w:val="00064648"/>
    <w:rsid w:val="00064AA8"/>
    <w:rsid w:val="00064DE9"/>
    <w:rsid w:val="00065462"/>
    <w:rsid w:val="00065E07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6AEC"/>
    <w:rsid w:val="000871CB"/>
    <w:rsid w:val="00087A37"/>
    <w:rsid w:val="000912F5"/>
    <w:rsid w:val="00092A79"/>
    <w:rsid w:val="000A084A"/>
    <w:rsid w:val="000A3985"/>
    <w:rsid w:val="000B04BF"/>
    <w:rsid w:val="000B073D"/>
    <w:rsid w:val="000B3776"/>
    <w:rsid w:val="000B55D4"/>
    <w:rsid w:val="000C2794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271EF"/>
    <w:rsid w:val="00131A54"/>
    <w:rsid w:val="0013537E"/>
    <w:rsid w:val="00135617"/>
    <w:rsid w:val="00135E98"/>
    <w:rsid w:val="00137D02"/>
    <w:rsid w:val="0014027D"/>
    <w:rsid w:val="001420AA"/>
    <w:rsid w:val="00142EE0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600A"/>
    <w:rsid w:val="00191423"/>
    <w:rsid w:val="001940D0"/>
    <w:rsid w:val="001A0B7E"/>
    <w:rsid w:val="001A3ACA"/>
    <w:rsid w:val="001A3D19"/>
    <w:rsid w:val="001A4E3E"/>
    <w:rsid w:val="001A5A7F"/>
    <w:rsid w:val="001A6983"/>
    <w:rsid w:val="001B2E87"/>
    <w:rsid w:val="001B5051"/>
    <w:rsid w:val="001C5B73"/>
    <w:rsid w:val="001D0936"/>
    <w:rsid w:val="001D0E62"/>
    <w:rsid w:val="001D1AAB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616F"/>
    <w:rsid w:val="00241077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3A3A"/>
    <w:rsid w:val="00265DDA"/>
    <w:rsid w:val="00266687"/>
    <w:rsid w:val="00270915"/>
    <w:rsid w:val="002726E9"/>
    <w:rsid w:val="00272919"/>
    <w:rsid w:val="00273A0D"/>
    <w:rsid w:val="002752E2"/>
    <w:rsid w:val="00281B0B"/>
    <w:rsid w:val="00283C5A"/>
    <w:rsid w:val="00285DF9"/>
    <w:rsid w:val="002925A1"/>
    <w:rsid w:val="002A06C1"/>
    <w:rsid w:val="002A3635"/>
    <w:rsid w:val="002B5DAE"/>
    <w:rsid w:val="002B6D68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2CC4"/>
    <w:rsid w:val="003130B1"/>
    <w:rsid w:val="00313A19"/>
    <w:rsid w:val="00313A8D"/>
    <w:rsid w:val="0031414B"/>
    <w:rsid w:val="003143A2"/>
    <w:rsid w:val="00317174"/>
    <w:rsid w:val="00317B22"/>
    <w:rsid w:val="00321476"/>
    <w:rsid w:val="00324C1C"/>
    <w:rsid w:val="00326AA0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33D3"/>
    <w:rsid w:val="00383F3C"/>
    <w:rsid w:val="00385585"/>
    <w:rsid w:val="00386052"/>
    <w:rsid w:val="00387FC5"/>
    <w:rsid w:val="003A0318"/>
    <w:rsid w:val="003A132B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D4241"/>
    <w:rsid w:val="003E2C6B"/>
    <w:rsid w:val="003E5B6C"/>
    <w:rsid w:val="003E6EF2"/>
    <w:rsid w:val="003E7162"/>
    <w:rsid w:val="003F282C"/>
    <w:rsid w:val="003F40E0"/>
    <w:rsid w:val="00400053"/>
    <w:rsid w:val="0040282F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6481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6FF9"/>
    <w:rsid w:val="00457C5E"/>
    <w:rsid w:val="00462C24"/>
    <w:rsid w:val="004651EB"/>
    <w:rsid w:val="00465ADE"/>
    <w:rsid w:val="0046654C"/>
    <w:rsid w:val="00467056"/>
    <w:rsid w:val="0046705B"/>
    <w:rsid w:val="00467FB1"/>
    <w:rsid w:val="00470CBF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955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D7D83"/>
    <w:rsid w:val="004E1639"/>
    <w:rsid w:val="004E29A9"/>
    <w:rsid w:val="004E36A3"/>
    <w:rsid w:val="004E5B76"/>
    <w:rsid w:val="004E632C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21EB"/>
    <w:rsid w:val="0051277D"/>
    <w:rsid w:val="00513324"/>
    <w:rsid w:val="005137A4"/>
    <w:rsid w:val="00515100"/>
    <w:rsid w:val="00517832"/>
    <w:rsid w:val="00520CD0"/>
    <w:rsid w:val="00524C62"/>
    <w:rsid w:val="00526B29"/>
    <w:rsid w:val="00527C23"/>
    <w:rsid w:val="005343DF"/>
    <w:rsid w:val="00536959"/>
    <w:rsid w:val="0054030B"/>
    <w:rsid w:val="00541731"/>
    <w:rsid w:val="00552B79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7C38"/>
    <w:rsid w:val="005B0A08"/>
    <w:rsid w:val="005B1D45"/>
    <w:rsid w:val="005B32C4"/>
    <w:rsid w:val="005B4BA6"/>
    <w:rsid w:val="005C3628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332E"/>
    <w:rsid w:val="006567C2"/>
    <w:rsid w:val="006627F5"/>
    <w:rsid w:val="00665A27"/>
    <w:rsid w:val="006660C6"/>
    <w:rsid w:val="00666BA8"/>
    <w:rsid w:val="00670D28"/>
    <w:rsid w:val="006720AC"/>
    <w:rsid w:val="00676BAD"/>
    <w:rsid w:val="00677112"/>
    <w:rsid w:val="006779A8"/>
    <w:rsid w:val="00677DBD"/>
    <w:rsid w:val="006906EA"/>
    <w:rsid w:val="0069352B"/>
    <w:rsid w:val="00695CA4"/>
    <w:rsid w:val="006973E4"/>
    <w:rsid w:val="00697AF9"/>
    <w:rsid w:val="006A5EFA"/>
    <w:rsid w:val="006A6CD3"/>
    <w:rsid w:val="006B2339"/>
    <w:rsid w:val="006B7657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33E"/>
    <w:rsid w:val="006E6597"/>
    <w:rsid w:val="006F1D84"/>
    <w:rsid w:val="006F4625"/>
    <w:rsid w:val="006F5558"/>
    <w:rsid w:val="006F769D"/>
    <w:rsid w:val="006F7C66"/>
    <w:rsid w:val="00712B76"/>
    <w:rsid w:val="007132D9"/>
    <w:rsid w:val="00713BB4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82528"/>
    <w:rsid w:val="00782EFA"/>
    <w:rsid w:val="00792242"/>
    <w:rsid w:val="00795C92"/>
    <w:rsid w:val="007A5A6F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758"/>
    <w:rsid w:val="007E6790"/>
    <w:rsid w:val="007F1928"/>
    <w:rsid w:val="007F4A89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F0E"/>
    <w:rsid w:val="00833DF8"/>
    <w:rsid w:val="0084504F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876"/>
    <w:rsid w:val="008C0C32"/>
    <w:rsid w:val="008C3F06"/>
    <w:rsid w:val="008C40FE"/>
    <w:rsid w:val="008D3356"/>
    <w:rsid w:val="008E126A"/>
    <w:rsid w:val="008E1AF8"/>
    <w:rsid w:val="008E409C"/>
    <w:rsid w:val="008E4419"/>
    <w:rsid w:val="008E72E2"/>
    <w:rsid w:val="008F5607"/>
    <w:rsid w:val="008F5F99"/>
    <w:rsid w:val="008F6181"/>
    <w:rsid w:val="008F7EBF"/>
    <w:rsid w:val="009012B2"/>
    <w:rsid w:val="009033B9"/>
    <w:rsid w:val="00904DBA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72BF"/>
    <w:rsid w:val="009674A5"/>
    <w:rsid w:val="0097511B"/>
    <w:rsid w:val="0097795F"/>
    <w:rsid w:val="0098283B"/>
    <w:rsid w:val="00983070"/>
    <w:rsid w:val="009853C4"/>
    <w:rsid w:val="00986518"/>
    <w:rsid w:val="00987AED"/>
    <w:rsid w:val="00991076"/>
    <w:rsid w:val="00991535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51612"/>
    <w:rsid w:val="00A51849"/>
    <w:rsid w:val="00A54326"/>
    <w:rsid w:val="00A547AC"/>
    <w:rsid w:val="00A57B56"/>
    <w:rsid w:val="00A617ED"/>
    <w:rsid w:val="00A631AB"/>
    <w:rsid w:val="00A6611A"/>
    <w:rsid w:val="00A675EB"/>
    <w:rsid w:val="00A70601"/>
    <w:rsid w:val="00A7069C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5955"/>
    <w:rsid w:val="00A85DFB"/>
    <w:rsid w:val="00A86F84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B7E"/>
    <w:rsid w:val="00AB0FEA"/>
    <w:rsid w:val="00AB1237"/>
    <w:rsid w:val="00AB64B4"/>
    <w:rsid w:val="00AB68FF"/>
    <w:rsid w:val="00AC0DE4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7158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65D"/>
    <w:rsid w:val="00B31BF9"/>
    <w:rsid w:val="00B346FF"/>
    <w:rsid w:val="00B370D9"/>
    <w:rsid w:val="00B406BD"/>
    <w:rsid w:val="00B40FDA"/>
    <w:rsid w:val="00B4361F"/>
    <w:rsid w:val="00B4687A"/>
    <w:rsid w:val="00B557DD"/>
    <w:rsid w:val="00B6413D"/>
    <w:rsid w:val="00B6429B"/>
    <w:rsid w:val="00B64829"/>
    <w:rsid w:val="00B64948"/>
    <w:rsid w:val="00B66BA5"/>
    <w:rsid w:val="00B7208A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0626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CB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7CDF"/>
    <w:rsid w:val="00D164F2"/>
    <w:rsid w:val="00D2358D"/>
    <w:rsid w:val="00D25FF7"/>
    <w:rsid w:val="00D27709"/>
    <w:rsid w:val="00D3267E"/>
    <w:rsid w:val="00D32961"/>
    <w:rsid w:val="00D3350C"/>
    <w:rsid w:val="00D33A78"/>
    <w:rsid w:val="00D35F35"/>
    <w:rsid w:val="00D3648C"/>
    <w:rsid w:val="00D40BCB"/>
    <w:rsid w:val="00D47675"/>
    <w:rsid w:val="00D511F7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D69"/>
    <w:rsid w:val="00D76F40"/>
    <w:rsid w:val="00D777E6"/>
    <w:rsid w:val="00D80721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C7CDB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637F0"/>
    <w:rsid w:val="00E65854"/>
    <w:rsid w:val="00E65DCF"/>
    <w:rsid w:val="00E73A41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A14"/>
    <w:rsid w:val="00EB51B3"/>
    <w:rsid w:val="00EB64BC"/>
    <w:rsid w:val="00EB6791"/>
    <w:rsid w:val="00EB6F1D"/>
    <w:rsid w:val="00EC7B9F"/>
    <w:rsid w:val="00ED11B4"/>
    <w:rsid w:val="00ED6FC7"/>
    <w:rsid w:val="00EE2BF8"/>
    <w:rsid w:val="00EE5DC1"/>
    <w:rsid w:val="00EE76B8"/>
    <w:rsid w:val="00EF07BB"/>
    <w:rsid w:val="00EF163F"/>
    <w:rsid w:val="00EF20D7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796C"/>
    <w:rsid w:val="00F21891"/>
    <w:rsid w:val="00F2263D"/>
    <w:rsid w:val="00F22DD7"/>
    <w:rsid w:val="00F2307A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E6E"/>
    <w:rsid w:val="00F476DC"/>
    <w:rsid w:val="00F53B46"/>
    <w:rsid w:val="00F556EC"/>
    <w:rsid w:val="00F61E86"/>
    <w:rsid w:val="00F65A6F"/>
    <w:rsid w:val="00F745AF"/>
    <w:rsid w:val="00F76EA5"/>
    <w:rsid w:val="00F841E2"/>
    <w:rsid w:val="00F8437A"/>
    <w:rsid w:val="00F86EF5"/>
    <w:rsid w:val="00F9053C"/>
    <w:rsid w:val="00F913DA"/>
    <w:rsid w:val="00F93BB4"/>
    <w:rsid w:val="00F94601"/>
    <w:rsid w:val="00F97047"/>
    <w:rsid w:val="00FA0972"/>
    <w:rsid w:val="00FA1AE6"/>
    <w:rsid w:val="00FA2F7C"/>
    <w:rsid w:val="00FA6084"/>
    <w:rsid w:val="00FA6BA6"/>
    <w:rsid w:val="00FB38DC"/>
    <w:rsid w:val="00FB65A7"/>
    <w:rsid w:val="00FB6A15"/>
    <w:rsid w:val="00FB7904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00FF662D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1proposal">
    <w:name w:val="缩进1proposal"/>
    <w:basedOn w:val="ListParagraph"/>
    <w:link w:val="1proposalChar"/>
    <w:qFormat/>
    <w:rsid w:val="009033B9"/>
    <w:pPr>
      <w:numPr>
        <w:numId w:val="30"/>
      </w:numPr>
      <w:autoSpaceDE w:val="0"/>
      <w:autoSpaceDN w:val="0"/>
      <w:adjustRightInd w:val="0"/>
      <w:spacing w:after="50"/>
      <w:ind w:left="0" w:firstLineChars="0" w:firstLine="0"/>
    </w:pPr>
    <w:rPr>
      <w:rFonts w:ascii="Times" w:eastAsia="Microsoft YaHei" w:hAnsi="Times" w:cs="Times New Roman"/>
      <w:b/>
      <w:kern w:val="0"/>
      <w:sz w:val="20"/>
      <w:szCs w:val="20"/>
    </w:rPr>
  </w:style>
  <w:style w:type="character" w:customStyle="1" w:styleId="1proposalChar">
    <w:name w:val="缩进1proposal Char"/>
    <w:basedOn w:val="DefaultParagraphFont"/>
    <w:link w:val="1proposal"/>
    <w:rsid w:val="009033B9"/>
    <w:rPr>
      <w:rFonts w:ascii="Times" w:eastAsia="Microsoft YaHei" w:hAnsi="Times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E80605-C944-469F-B45C-CDA744CBE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387</cp:revision>
  <dcterms:created xsi:type="dcterms:W3CDTF">2023-04-03T09:03:00Z</dcterms:created>
  <dcterms:modified xsi:type="dcterms:W3CDTF">2024-02-19T14:30:00Z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